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54BF" w14:textId="3779DBD7"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E0B89">
        <w:rPr>
          <w:rFonts w:eastAsia="Times New Roman" w:cstheme="minorHAnsi"/>
          <w:sz w:val="20"/>
          <w:szCs w:val="20"/>
          <w:lang w:eastAsia="pl-PL"/>
        </w:rPr>
        <w:t>7</w:t>
      </w:r>
    </w:p>
    <w:p w14:paraId="4E0CEFAA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14:paraId="61532326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14:paraId="4D785334" w14:textId="77777777"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1CC909" w14:textId="77777777"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591B44" w14:textId="36544488" w:rsidR="00F8158C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14:paraId="59D5F949" w14:textId="18C77372" w:rsidR="002E0B89" w:rsidRPr="002E0B89" w:rsidRDefault="002E0B89" w:rsidP="002E0B89">
      <w:pPr>
        <w:keepNext/>
        <w:spacing w:after="0"/>
        <w:jc w:val="center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2E0B89">
        <w:rPr>
          <w:rFonts w:eastAsia="Times New Roman" w:cstheme="minorHAnsi"/>
          <w:sz w:val="20"/>
          <w:szCs w:val="20"/>
          <w:lang w:eastAsia="pl-PL"/>
        </w:rPr>
        <w:t>w okresie ostatnich 3 lat przed upływem terminu składania ofert, a jeżeli okres prowadzenia działalności jest krótszy - w tym okresie</w:t>
      </w:r>
    </w:p>
    <w:p w14:paraId="1EF3A8A9" w14:textId="02E3DE7B" w:rsidR="00F703C7" w:rsidRPr="00F703C7" w:rsidRDefault="00F8158C" w:rsidP="00F703C7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w postępowaniu w trybie zapytania ofertowego na</w:t>
      </w:r>
      <w:r w:rsidR="002E0B89" w:rsidRPr="002E0B8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E0B89" w:rsidRPr="002E0B89">
        <w:rPr>
          <w:rFonts w:eastAsia="Times New Roman" w:cstheme="minorHAnsi"/>
          <w:bCs/>
          <w:sz w:val="20"/>
          <w:szCs w:val="20"/>
          <w:lang w:eastAsia="pl-PL"/>
        </w:rPr>
        <w:t>remont pokrycia dachowego wraz z robotami towarzyszącymi na budynku położonym przy ul. Rynek 6 w Wałbrzychu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14:paraId="49D58C08" w14:textId="77777777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616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5A7C7E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7F2" w14:textId="77777777" w:rsidR="00B0044D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Podmiot na rzecz, którego usługi zostały wykonane </w:t>
            </w:r>
          </w:p>
          <w:p w14:paraId="4D774783" w14:textId="77777777" w:rsidR="00480F2C" w:rsidRPr="00EC2940" w:rsidRDefault="00B0044D" w:rsidP="00B00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4E" w14:textId="77777777" w:rsidR="00F8158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 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>wykonanych usług</w:t>
            </w: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określeniem zakresu tematycznego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5DF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A4D777" w14:textId="77777777"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  <w:r w:rsidR="00B004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usługi</w:t>
            </w:r>
          </w:p>
          <w:p w14:paraId="00EAC6B4" w14:textId="77777777" w:rsidR="00F8158C" w:rsidRPr="00EC2940" w:rsidRDefault="00F8158C" w:rsidP="00B0044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14:paraId="303F8C14" w14:textId="77777777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1EE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04B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01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62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4ADF09B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0CD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18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5B5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2D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3F735607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F5A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E06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F77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F32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14:paraId="1C81D969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240" w14:textId="77777777"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49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E48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073" w14:textId="77777777"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5190FD7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C60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070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00D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AF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68C850E3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98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CB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014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268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454BC1FA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C46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47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61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B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14:paraId="13617EEE" w14:textId="77777777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5CC" w14:textId="77777777"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BA5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D0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9C" w14:textId="77777777"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1E4F254A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F552E81" w14:textId="3ECBED1A" w:rsidR="00F8158C" w:rsidRPr="00EC2940" w:rsidRDefault="002E0B89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2E0B89">
        <w:rPr>
          <w:rFonts w:eastAsia="Times New Roman" w:cstheme="minorHAnsi"/>
          <w:sz w:val="20"/>
          <w:szCs w:val="20"/>
          <w:lang w:eastAsia="pl-PL"/>
        </w:rPr>
        <w:t>* do każdej wykonanej usługi należy dołączyć referencje lub inne dokumenty poświadczające należyte wykonanie usługi</w:t>
      </w:r>
    </w:p>
    <w:p w14:paraId="01E60D78" w14:textId="77777777"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19F58C8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14:paraId="091DE699" w14:textId="77777777"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14:paraId="5B244263" w14:textId="77777777"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14:paraId="1913C2C2" w14:textId="77777777"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14:paraId="26234A72" w14:textId="77777777"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21EF" w14:textId="77777777" w:rsidR="0088295F" w:rsidRDefault="0088295F" w:rsidP="00F8158C">
      <w:pPr>
        <w:spacing w:after="0" w:line="240" w:lineRule="auto"/>
      </w:pPr>
      <w:r>
        <w:separator/>
      </w:r>
    </w:p>
  </w:endnote>
  <w:endnote w:type="continuationSeparator" w:id="0">
    <w:p w14:paraId="4D4CA59E" w14:textId="77777777" w:rsidR="0088295F" w:rsidRDefault="0088295F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F4EF" w14:textId="77777777" w:rsidR="0088295F" w:rsidRDefault="0088295F" w:rsidP="00F8158C">
      <w:pPr>
        <w:spacing w:after="0" w:line="240" w:lineRule="auto"/>
      </w:pPr>
      <w:r>
        <w:separator/>
      </w:r>
    </w:p>
  </w:footnote>
  <w:footnote w:type="continuationSeparator" w:id="0">
    <w:p w14:paraId="1DADC4B9" w14:textId="77777777" w:rsidR="0088295F" w:rsidRDefault="0088295F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A668A"/>
    <w:rsid w:val="001657D6"/>
    <w:rsid w:val="001972DC"/>
    <w:rsid w:val="001E2299"/>
    <w:rsid w:val="001E720B"/>
    <w:rsid w:val="00262A6D"/>
    <w:rsid w:val="002E0B89"/>
    <w:rsid w:val="0031465A"/>
    <w:rsid w:val="004004B7"/>
    <w:rsid w:val="00415A1D"/>
    <w:rsid w:val="00480F2C"/>
    <w:rsid w:val="005C33FA"/>
    <w:rsid w:val="006126D4"/>
    <w:rsid w:val="00665E12"/>
    <w:rsid w:val="006A4299"/>
    <w:rsid w:val="00737771"/>
    <w:rsid w:val="007B2AE6"/>
    <w:rsid w:val="008233D8"/>
    <w:rsid w:val="00881D1A"/>
    <w:rsid w:val="0088295F"/>
    <w:rsid w:val="008A0409"/>
    <w:rsid w:val="009765F2"/>
    <w:rsid w:val="00A21A63"/>
    <w:rsid w:val="00A50CBD"/>
    <w:rsid w:val="00B0044D"/>
    <w:rsid w:val="00B45F6B"/>
    <w:rsid w:val="00CE17C5"/>
    <w:rsid w:val="00E97F76"/>
    <w:rsid w:val="00EC2940"/>
    <w:rsid w:val="00F67CFE"/>
    <w:rsid w:val="00F703C7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278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2024-08-01T10:06:00Z</dcterms:created>
  <dcterms:modified xsi:type="dcterms:W3CDTF">2024-08-01T10:06:00Z</dcterms:modified>
</cp:coreProperties>
</file>