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E5" w:rsidRDefault="00A606E5" w:rsidP="00A606E5">
      <w:pPr>
        <w:ind w:left="567" w:right="566"/>
        <w:jc w:val="right"/>
      </w:pPr>
      <w:r>
        <w:t>Załącznik nr 2</w:t>
      </w:r>
      <w:r w:rsidR="008622C3">
        <w:t>B</w:t>
      </w:r>
      <w:r w:rsidR="001A6183">
        <w:t xml:space="preserve"> do SIWZ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</w:t>
      </w:r>
      <w:r>
        <w:rPr>
          <w:rFonts w:eastAsia="Times New Roman" w:cstheme="minorHAnsi"/>
          <w:lang w:eastAsia="ar-SA"/>
        </w:rPr>
        <w:t xml:space="preserve">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Imię i nazwisko Wykonawcy – dotyczy osób fizycznych: ………………………………………………………………………………………….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siedziby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zamieszkania Wykonawcy – dotyczy osób fizycznych: ……………………………………………………………………………………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</w:t>
      </w:r>
      <w:r>
        <w:rPr>
          <w:rFonts w:eastAsia="Times New Roman" w:cstheme="minorHAnsi"/>
          <w:lang w:eastAsia="ar-SA"/>
        </w:rPr>
        <w:t>:</w:t>
      </w:r>
      <w:r w:rsidRPr="002E258A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</w:t>
      </w:r>
    </w:p>
    <w:p w:rsidR="001A6183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Nr KRS </w:t>
      </w:r>
      <w:r>
        <w:rPr>
          <w:rFonts w:eastAsia="Times New Roman" w:cstheme="minorHAnsi"/>
          <w:lang w:eastAsia="ar-SA"/>
        </w:rPr>
        <w:t>– jeżeli dotyczy:</w:t>
      </w:r>
      <w:r w:rsidRPr="002E258A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</w:t>
      </w:r>
    </w:p>
    <w:p w:rsidR="001A6183" w:rsidRPr="002E258A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</w:p>
    <w:p w:rsidR="007807CF" w:rsidRPr="001A6183" w:rsidRDefault="001A6183" w:rsidP="00F10E28">
      <w:pPr>
        <w:spacing w:after="0"/>
        <w:ind w:left="567" w:right="566"/>
        <w:jc w:val="center"/>
        <w:rPr>
          <w:b/>
        </w:rPr>
      </w:pPr>
      <w:r w:rsidRPr="001A6183">
        <w:rPr>
          <w:b/>
        </w:rPr>
        <w:t>FORMULARZ OFERTOWY</w:t>
      </w:r>
      <w:r w:rsidR="00070730">
        <w:rPr>
          <w:b/>
        </w:rPr>
        <w:t xml:space="preserve"> – CZĘŚĆ </w:t>
      </w:r>
      <w:r w:rsidR="003E78C0">
        <w:rPr>
          <w:b/>
        </w:rPr>
        <w:t>2</w:t>
      </w:r>
    </w:p>
    <w:p w:rsidR="00E57ABC" w:rsidRDefault="003E78C0" w:rsidP="00E57ABC">
      <w:pPr>
        <w:ind w:left="567" w:right="566"/>
        <w:jc w:val="center"/>
        <w:rPr>
          <w:b/>
        </w:rPr>
      </w:pPr>
      <w:r>
        <w:rPr>
          <w:b/>
        </w:rPr>
        <w:t>KARTY</w:t>
      </w:r>
    </w:p>
    <w:p w:rsidR="00F10E28" w:rsidRDefault="00F10E28" w:rsidP="00C51EC6">
      <w:pPr>
        <w:pStyle w:val="Akapitzlist"/>
        <w:numPr>
          <w:ilvl w:val="0"/>
          <w:numId w:val="24"/>
        </w:numPr>
        <w:ind w:right="566"/>
        <w:jc w:val="both"/>
      </w:pPr>
      <w:r w:rsidRPr="00F10E28">
        <w:t>Odpowiadając na ogłoszenie o zamówieniu</w:t>
      </w:r>
      <w:r>
        <w:t xml:space="preserve"> w postepowaniu prowadzonym w trybie przetargu nieograniczonego na realizację zadania pn.: </w:t>
      </w:r>
      <w:r w:rsidR="00C51EC6" w:rsidRPr="00C51EC6">
        <w:rPr>
          <w:i/>
        </w:rPr>
        <w:t>dostaw</w:t>
      </w:r>
      <w:r w:rsidR="00C51EC6">
        <w:rPr>
          <w:i/>
        </w:rPr>
        <w:t>ę</w:t>
      </w:r>
      <w:r w:rsidR="00C51EC6" w:rsidRPr="00C51EC6">
        <w:rPr>
          <w:i/>
        </w:rPr>
        <w:t xml:space="preserve"> pakietów dla nauczycieli w projekcie „Zawodowy Dolny Śląsk” </w:t>
      </w:r>
      <w:r>
        <w:rPr>
          <w:i/>
        </w:rPr>
        <w:t xml:space="preserve"> </w:t>
      </w:r>
      <w:r>
        <w:t>zgodnie z Wymogami określonymi w Specyfikacji Istotnych Warunków Zamówienia oferujemy wykonanie przedmiotu zamówienia za maksymalne wynagrodzenie w kwocie:</w:t>
      </w:r>
    </w:p>
    <w:p w:rsidR="00F10E28" w:rsidRPr="00F10E28" w:rsidRDefault="00F10E28" w:rsidP="00F10E28">
      <w:pPr>
        <w:pStyle w:val="Akapitzlist"/>
        <w:ind w:left="1287" w:right="566"/>
        <w:jc w:val="both"/>
        <w:rPr>
          <w:sz w:val="16"/>
          <w:szCs w:val="16"/>
        </w:rPr>
      </w:pPr>
    </w:p>
    <w:p w:rsidR="00F10E28" w:rsidRDefault="00F10E28" w:rsidP="00F10E28">
      <w:pPr>
        <w:pStyle w:val="Akapitzlist"/>
        <w:ind w:left="1287" w:right="566"/>
        <w:jc w:val="both"/>
      </w:pPr>
      <w:r>
        <w:t>Wartość oferty brutto w wysokości: …………………………………… 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oferty netto w wysokości ……………………………………….zł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…………………………………………………………………….</w:t>
      </w:r>
    </w:p>
    <w:p w:rsidR="00F10E28" w:rsidRDefault="00F10E28" w:rsidP="00F10E28">
      <w:pPr>
        <w:pStyle w:val="Akapitzlist"/>
        <w:ind w:left="1287" w:right="566"/>
        <w:jc w:val="both"/>
      </w:pPr>
      <w:r>
        <w:t>Podatek VAT …….%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podatku VAT…………………………………………………………… zł</w:t>
      </w:r>
    </w:p>
    <w:p w:rsidR="00297035" w:rsidRPr="00F10E28" w:rsidRDefault="00297035" w:rsidP="00297035">
      <w:pPr>
        <w:pStyle w:val="Akapitzlist"/>
        <w:numPr>
          <w:ilvl w:val="0"/>
          <w:numId w:val="24"/>
        </w:numPr>
        <w:ind w:right="566"/>
        <w:jc w:val="both"/>
      </w:pPr>
      <w:r w:rsidRPr="00297035">
        <w:rPr>
          <w:i/>
        </w:rPr>
        <w:lastRenderedPageBreak/>
        <w:t>Szczegółowy</w:t>
      </w:r>
      <w:r>
        <w:t xml:space="preserve"> opis wraz z opisem parametrów oferty:</w:t>
      </w:r>
    </w:p>
    <w:tbl>
      <w:tblPr>
        <w:tblStyle w:val="Tabela-Siatka1"/>
        <w:tblW w:w="14997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485"/>
        <w:gridCol w:w="1866"/>
        <w:gridCol w:w="5103"/>
        <w:gridCol w:w="1417"/>
        <w:gridCol w:w="728"/>
        <w:gridCol w:w="971"/>
        <w:gridCol w:w="1013"/>
        <w:gridCol w:w="1134"/>
        <w:gridCol w:w="1134"/>
        <w:gridCol w:w="1146"/>
      </w:tblGrid>
      <w:tr w:rsidR="009E0610" w:rsidRPr="00E57ABC" w:rsidTr="009E0610">
        <w:tc>
          <w:tcPr>
            <w:tcW w:w="485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LP</w:t>
            </w:r>
          </w:p>
        </w:tc>
        <w:tc>
          <w:tcPr>
            <w:tcW w:w="1866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NAZWA</w:t>
            </w:r>
          </w:p>
        </w:tc>
        <w:tc>
          <w:tcPr>
            <w:tcW w:w="5103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SZCZEGÓŁOWY OPIS</w:t>
            </w:r>
          </w:p>
        </w:tc>
        <w:tc>
          <w:tcPr>
            <w:tcW w:w="1417" w:type="dxa"/>
          </w:tcPr>
          <w:p w:rsidR="009E0610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PRODUKTU</w:t>
            </w:r>
          </w:p>
        </w:tc>
        <w:tc>
          <w:tcPr>
            <w:tcW w:w="728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ILOŚĆ</w:t>
            </w:r>
          </w:p>
        </w:tc>
        <w:tc>
          <w:tcPr>
            <w:tcW w:w="971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netto</w:t>
            </w:r>
          </w:p>
        </w:tc>
        <w:tc>
          <w:tcPr>
            <w:tcW w:w="1013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brutto</w:t>
            </w:r>
          </w:p>
        </w:tc>
        <w:tc>
          <w:tcPr>
            <w:tcW w:w="1134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VAT</w:t>
            </w:r>
          </w:p>
        </w:tc>
        <w:tc>
          <w:tcPr>
            <w:tcW w:w="1134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netto</w:t>
            </w:r>
          </w:p>
        </w:tc>
        <w:tc>
          <w:tcPr>
            <w:tcW w:w="1146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brutto</w:t>
            </w:r>
          </w:p>
        </w:tc>
      </w:tr>
      <w:tr w:rsidR="009E0610" w:rsidRPr="00E57ABC" w:rsidTr="009E0610">
        <w:tc>
          <w:tcPr>
            <w:tcW w:w="485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866" w:type="dxa"/>
          </w:tcPr>
          <w:p w:rsidR="009E0610" w:rsidRPr="00E57ABC" w:rsidRDefault="009E0610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103" w:type="dxa"/>
          </w:tcPr>
          <w:p w:rsidR="009E0610" w:rsidRPr="00E57ABC" w:rsidRDefault="009E0610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28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71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13" w:type="dxa"/>
          </w:tcPr>
          <w:p w:rsidR="009E0610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134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46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</w:tr>
      <w:tr w:rsidR="009E0610" w:rsidRPr="00E57ABC" w:rsidTr="009E0610">
        <w:tc>
          <w:tcPr>
            <w:tcW w:w="485" w:type="dxa"/>
          </w:tcPr>
          <w:p w:rsidR="009E0610" w:rsidRPr="00E57ABC" w:rsidRDefault="009E0610" w:rsidP="00E57ABC">
            <w:pPr>
              <w:spacing w:line="276" w:lineRule="auto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9E0610" w:rsidRPr="008622C3" w:rsidRDefault="009E0610" w:rsidP="00C63FA6">
            <w:pPr>
              <w:shd w:val="clear" w:color="auto" w:fill="EFEFEF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8622C3"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Karty plastikowe PVC CR80 </w:t>
            </w:r>
          </w:p>
          <w:p w:rsidR="009E0610" w:rsidRPr="008622C3" w:rsidRDefault="009E0610" w:rsidP="00C63FA6">
            <w:pPr>
              <w:shd w:val="clear" w:color="auto" w:fill="EFEFEF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8622C3"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  <w:t>Łączna ilość 3000 szt.</w:t>
            </w:r>
          </w:p>
          <w:p w:rsidR="009E0610" w:rsidRPr="00E96455" w:rsidRDefault="009E0610" w:rsidP="00C63FA6">
            <w:pPr>
              <w:shd w:val="clear" w:color="auto" w:fill="EFEFE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:rsidR="009E0610" w:rsidRPr="00320C4E" w:rsidRDefault="009E0610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Karty plastikowe białe</w:t>
            </w:r>
          </w:p>
          <w:p w:rsidR="009E0610" w:rsidRPr="00320C4E" w:rsidRDefault="009E0610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9E0610" w:rsidRDefault="009E0610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rozmiar kart: CR80 (85,6 x 54 mm), </w:t>
            </w:r>
          </w:p>
          <w:p w:rsidR="009E0610" w:rsidRDefault="009E0610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grubość kart 30 mil (0,76 mm). Powierzchnia przystosowana do drukowania </w:t>
            </w:r>
            <w:proofErr w:type="spellStart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termosublimacyjnego</w:t>
            </w:r>
            <w:proofErr w:type="spellEnd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</w:p>
          <w:p w:rsidR="009E0610" w:rsidRDefault="009E0610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Materiał: PVC. </w:t>
            </w:r>
          </w:p>
          <w:p w:rsidR="009E0610" w:rsidRPr="00E96455" w:rsidRDefault="009E0610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Ilość: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50 szt. w paczce/opakowaniu/pudełku</w:t>
            </w:r>
          </w:p>
        </w:tc>
        <w:tc>
          <w:tcPr>
            <w:tcW w:w="1417" w:type="dxa"/>
          </w:tcPr>
          <w:p w:rsidR="009E0610" w:rsidRDefault="009E0610" w:rsidP="005A4A72"/>
        </w:tc>
        <w:tc>
          <w:tcPr>
            <w:tcW w:w="728" w:type="dxa"/>
          </w:tcPr>
          <w:p w:rsidR="009E0610" w:rsidRPr="008622C3" w:rsidRDefault="008622C3" w:rsidP="005A4A72">
            <w:pPr>
              <w:rPr>
                <w:sz w:val="18"/>
                <w:szCs w:val="18"/>
              </w:rPr>
            </w:pPr>
            <w:r w:rsidRPr="008622C3">
              <w:rPr>
                <w:sz w:val="18"/>
                <w:szCs w:val="18"/>
              </w:rPr>
              <w:t>30 szt. w 2017 r.</w:t>
            </w:r>
          </w:p>
        </w:tc>
        <w:tc>
          <w:tcPr>
            <w:tcW w:w="971" w:type="dxa"/>
          </w:tcPr>
          <w:p w:rsidR="009E0610" w:rsidRPr="00E57ABC" w:rsidRDefault="009E0610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9E0610" w:rsidRPr="00E57ABC" w:rsidRDefault="009E0610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610" w:rsidRPr="00E57ABC" w:rsidRDefault="009E0610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610" w:rsidRPr="00E57ABC" w:rsidRDefault="009E0610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9E0610" w:rsidRPr="00E57ABC" w:rsidRDefault="009E0610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622C3" w:rsidRPr="00E57ABC" w:rsidTr="009E0610">
        <w:tc>
          <w:tcPr>
            <w:tcW w:w="485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6" w:type="dxa"/>
          </w:tcPr>
          <w:p w:rsidR="008622C3" w:rsidRPr="008622C3" w:rsidRDefault="008622C3" w:rsidP="00C63FA6">
            <w:pPr>
              <w:shd w:val="clear" w:color="auto" w:fill="EFEFEF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8622C3"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Karty plastikowe PVC CR80 </w:t>
            </w:r>
          </w:p>
          <w:p w:rsidR="008622C3" w:rsidRPr="008622C3" w:rsidRDefault="008622C3" w:rsidP="00C63FA6">
            <w:pPr>
              <w:shd w:val="clear" w:color="auto" w:fill="EFEFEF"/>
              <w:outlineLvl w:val="0"/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8622C3">
              <w:rPr>
                <w:rFonts w:eastAsia="Times New Roman" w:cstheme="minorHAnsi"/>
                <w:bCs/>
                <w:color w:val="000000"/>
                <w:kern w:val="36"/>
                <w:sz w:val="20"/>
                <w:szCs w:val="20"/>
                <w:lang w:eastAsia="pl-PL"/>
              </w:rPr>
              <w:t>Łączna ilość 3000 szt.</w:t>
            </w:r>
          </w:p>
          <w:p w:rsidR="008622C3" w:rsidRPr="00E96455" w:rsidRDefault="008622C3" w:rsidP="00C63FA6">
            <w:pPr>
              <w:shd w:val="clear" w:color="auto" w:fill="EFEFE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</w:tcPr>
          <w:p w:rsidR="008622C3" w:rsidRPr="00320C4E" w:rsidRDefault="008622C3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Karty plastikowe białe</w:t>
            </w:r>
          </w:p>
          <w:p w:rsidR="008622C3" w:rsidRPr="00320C4E" w:rsidRDefault="008622C3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8622C3" w:rsidRDefault="008622C3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rozmiar kart: CR80 (85,6 x 54 mm), </w:t>
            </w:r>
          </w:p>
          <w:p w:rsidR="008622C3" w:rsidRDefault="008622C3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grubość kart 30 mil (0,76 mm). Powierzchnia przystosowana do drukowania </w:t>
            </w:r>
            <w:proofErr w:type="spellStart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termosublimacyjnego</w:t>
            </w:r>
            <w:proofErr w:type="spellEnd"/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</w:p>
          <w:p w:rsidR="008622C3" w:rsidRDefault="008622C3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Materiał: PVC. </w:t>
            </w:r>
          </w:p>
          <w:p w:rsidR="008622C3" w:rsidRPr="00E96455" w:rsidRDefault="008622C3" w:rsidP="00C63FA6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0C4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Ilość: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50 szt. w paczce/opakowaniu/pudełku</w:t>
            </w:r>
          </w:p>
        </w:tc>
        <w:tc>
          <w:tcPr>
            <w:tcW w:w="1417" w:type="dxa"/>
          </w:tcPr>
          <w:p w:rsidR="008622C3" w:rsidRDefault="008622C3" w:rsidP="00C63FA6"/>
        </w:tc>
        <w:tc>
          <w:tcPr>
            <w:tcW w:w="728" w:type="dxa"/>
          </w:tcPr>
          <w:p w:rsidR="008622C3" w:rsidRPr="008622C3" w:rsidRDefault="008622C3" w:rsidP="00C6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szt. w 2018</w:t>
            </w:r>
            <w:r w:rsidRPr="008622C3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971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</w:tr>
      <w:tr w:rsidR="008622C3" w:rsidRPr="00E57ABC" w:rsidTr="00DD082F">
        <w:tc>
          <w:tcPr>
            <w:tcW w:w="11583" w:type="dxa"/>
            <w:gridSpan w:val="7"/>
          </w:tcPr>
          <w:p w:rsidR="008622C3" w:rsidRPr="00E57ABC" w:rsidRDefault="008622C3" w:rsidP="00862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622C3" w:rsidRPr="00E57ABC" w:rsidRDefault="008622C3" w:rsidP="00E57ABC">
            <w:pPr>
              <w:rPr>
                <w:sz w:val="18"/>
                <w:szCs w:val="18"/>
              </w:rPr>
            </w:pPr>
          </w:p>
        </w:tc>
      </w:tr>
    </w:tbl>
    <w:p w:rsidR="00E57ABC" w:rsidRDefault="00E57ABC" w:rsidP="007807CF">
      <w:pPr>
        <w:ind w:left="567" w:right="566"/>
      </w:pPr>
    </w:p>
    <w:p w:rsidR="00FA5C8A" w:rsidRDefault="00FA5C8A" w:rsidP="00AA0614">
      <w:pPr>
        <w:pStyle w:val="Akapitzlist"/>
        <w:numPr>
          <w:ilvl w:val="0"/>
          <w:numId w:val="24"/>
        </w:numPr>
        <w:ind w:right="566"/>
        <w:jc w:val="both"/>
      </w:pPr>
      <w:r w:rsidRPr="00AA0614">
        <w:rPr>
          <w:i/>
        </w:rPr>
        <w:t>Termin</w:t>
      </w:r>
      <w:r>
        <w:t xml:space="preserve"> realizacji. Przedmiot zamó</w:t>
      </w:r>
      <w:r w:rsidR="00A417E1">
        <w:t xml:space="preserve">wienia zrealizujemy </w:t>
      </w:r>
      <w:r w:rsidR="005D024F">
        <w:t xml:space="preserve">w roku 2017 </w:t>
      </w:r>
      <w:r w:rsidR="00A417E1">
        <w:t xml:space="preserve">w ………. dni </w:t>
      </w:r>
    </w:p>
    <w:p w:rsidR="00AA0614" w:rsidRDefault="008F7118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t>Uważamy</w:t>
      </w:r>
      <w:r w:rsidR="00AA0614">
        <w:rPr>
          <w:i/>
        </w:rPr>
        <w:t xml:space="preserve"> się za związanych z niniejszą ofertą przez okres </w:t>
      </w:r>
      <w:r w:rsidR="0029604D">
        <w:rPr>
          <w:i/>
        </w:rPr>
        <w:t>3</w:t>
      </w:r>
      <w:r w:rsidR="00AA0614">
        <w:rPr>
          <w:i/>
        </w:rPr>
        <w:t>0 dni od upływu terminu składania ofert.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projektu umowy, akceptujemy go i zobowiązujemy się w przypadku wyboru naszej oferty do zawarcia umowy na warunkach w nim określonych, w miejscu i terminie wyznaczonym przez Zamawiającego.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spełniamy warunki określone w art. 22 ust. 1 ustawy PZP oraz nie podlegamy wykluczeniu zgodnie z art. 24 ustawy PZP.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i warunkami Specyfikacji Istotnych Warunków Zamówienia oraz wyjaśnieniami i zmianami do niej przekazanymi przez Zamawiającego (jeżeli dotyczy) przed terminem składania ofert, akceptujemy je oraz uznajemy się za związanymi z określonymi</w:t>
      </w:r>
      <w:r w:rsidR="003D1F18">
        <w:t xml:space="preserve"> w nich postanowieniami i zasadami postepowania, zdobyliśmy konieczne informacje potrzebne do właściwego przygotowania oferty oraz przyjęliśmy warunki wykonania przedmiotu zamówienia.</w:t>
      </w:r>
    </w:p>
    <w:p w:rsidR="003D1F18" w:rsidRDefault="003D1F18" w:rsidP="00AA0614">
      <w:pPr>
        <w:pStyle w:val="Akapitzlist"/>
        <w:numPr>
          <w:ilvl w:val="0"/>
          <w:numId w:val="24"/>
        </w:numPr>
        <w:ind w:right="566"/>
        <w:jc w:val="both"/>
      </w:pPr>
      <w:r>
        <w:lastRenderedPageBreak/>
        <w:t>Załącznikami do niniejszej oferty są: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………………………..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…………………………</w:t>
      </w:r>
    </w:p>
    <w:p w:rsidR="003D1F18" w:rsidRDefault="003D1F18" w:rsidP="003D1F18">
      <w:pPr>
        <w:ind w:left="851" w:right="566"/>
        <w:jc w:val="both"/>
      </w:pPr>
      <w:r>
        <w:t xml:space="preserve">Pouczony o odpowiedzialności karnej wynikającej z art. 297 </w:t>
      </w:r>
      <w:r>
        <w:rPr>
          <w:rFonts w:cstheme="minorHAnsi"/>
        </w:rPr>
        <w:t>§</w:t>
      </w:r>
      <w:r>
        <w:t xml:space="preserve"> 1 kodeksu karnego oświadczam, że wszystkie złożone do oferty dokumenty i oświadczenia są prawdziwe.</w:t>
      </w: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1F18" w:rsidRPr="005D024F" w:rsidRDefault="003D1F18" w:rsidP="003D1F18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r w:rsidRPr="005D024F">
        <w:rPr>
          <w:rFonts w:eastAsia="Times New Roman" w:cstheme="minorHAnsi"/>
          <w:sz w:val="24"/>
          <w:szCs w:val="24"/>
          <w:lang w:val="x-none" w:eastAsia="ar-SA"/>
        </w:rPr>
        <w:t>................................... dn. ..................                          .................................................................</w:t>
      </w:r>
      <w:r w:rsidRPr="005D024F">
        <w:rPr>
          <w:rFonts w:eastAsia="Times New Roman" w:cstheme="minorHAnsi"/>
          <w:sz w:val="24"/>
          <w:szCs w:val="24"/>
          <w:lang w:eastAsia="ar-SA"/>
        </w:rPr>
        <w:tab/>
      </w:r>
      <w:r w:rsidRPr="005D024F">
        <w:rPr>
          <w:rFonts w:eastAsia="Times New Roman" w:cstheme="minorHAnsi"/>
          <w:sz w:val="24"/>
          <w:szCs w:val="24"/>
          <w:lang w:eastAsia="ar-SA"/>
        </w:rPr>
        <w:tab/>
      </w:r>
    </w:p>
    <w:p w:rsidR="003D1F18" w:rsidRPr="005D024F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eastAsia="Times New Roman" w:cstheme="minorHAnsi"/>
          <w:sz w:val="18"/>
          <w:szCs w:val="24"/>
          <w:lang w:eastAsia="ar-SA"/>
        </w:rPr>
      </w:pPr>
      <w:r w:rsidRPr="005D024F">
        <w:rPr>
          <w:rFonts w:eastAsia="Times New Roman" w:cstheme="minorHAnsi"/>
          <w:sz w:val="18"/>
          <w:szCs w:val="24"/>
          <w:lang w:val="x-none" w:eastAsia="ar-SA"/>
        </w:rPr>
        <w:t xml:space="preserve">        miejscowość                                                                                        podpis czytelny lub nieczytelny z pieczątką  imienną </w:t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</w:p>
    <w:p w:rsidR="003D1F18" w:rsidRPr="005D024F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eastAsia="Times New Roman" w:cstheme="minorHAnsi"/>
          <w:sz w:val="18"/>
          <w:szCs w:val="24"/>
          <w:lang w:eastAsia="ar-SA"/>
        </w:rPr>
      </w:pPr>
      <w:r w:rsidRPr="005D024F">
        <w:rPr>
          <w:rFonts w:eastAsia="Times New Roman" w:cstheme="minorHAnsi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  osoby lub osób upoważnionych </w:t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</w:p>
    <w:p w:rsidR="003D1F18" w:rsidRPr="005D024F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eastAsia="Times New Roman" w:cstheme="minorHAnsi"/>
          <w:sz w:val="18"/>
          <w:szCs w:val="24"/>
          <w:lang w:eastAsia="ar-SA"/>
        </w:rPr>
      </w:pPr>
      <w:r w:rsidRPr="005D024F">
        <w:rPr>
          <w:rFonts w:eastAsia="Times New Roman" w:cstheme="minorHAnsi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do podpisu w imieniu </w:t>
      </w:r>
      <w:r w:rsidRPr="005D024F">
        <w:rPr>
          <w:rFonts w:eastAsia="Times New Roman" w:cstheme="minorHAnsi"/>
          <w:sz w:val="18"/>
          <w:szCs w:val="24"/>
          <w:lang w:eastAsia="ar-SA"/>
        </w:rPr>
        <w:t>Wykonawcy</w:t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  <w:r w:rsidRPr="005D024F">
        <w:rPr>
          <w:rFonts w:eastAsia="Times New Roman" w:cstheme="minorHAnsi"/>
          <w:sz w:val="18"/>
          <w:szCs w:val="24"/>
          <w:lang w:eastAsia="ar-SA"/>
        </w:rPr>
        <w:tab/>
      </w:r>
    </w:p>
    <w:p w:rsidR="003D1F18" w:rsidRPr="005D024F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18"/>
          <w:szCs w:val="24"/>
          <w:lang w:eastAsia="ar-SA"/>
        </w:rPr>
      </w:pPr>
    </w:p>
    <w:bookmarkEnd w:id="0"/>
    <w:p w:rsidR="003D1F18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D1F18" w:rsidRPr="0030194D" w:rsidRDefault="003D1F18" w:rsidP="0030194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835351">
        <w:rPr>
          <w:rFonts w:ascii="Calibri" w:eastAsia="Times New Roman" w:hAnsi="Calibri" w:cs="Arial"/>
          <w:i/>
          <w:sz w:val="20"/>
          <w:szCs w:val="20"/>
          <w:lang w:eastAsia="pl-PL"/>
        </w:rPr>
        <w:t>(w przypadku złożenia podpisu przez osobę(y) upełnomocnioną(e) musi zostać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ałączone pisemne pełnomocnictwo)</w:t>
      </w:r>
    </w:p>
    <w:sectPr w:rsidR="003D1F18" w:rsidRPr="0030194D" w:rsidSect="006F6301">
      <w:headerReference w:type="default" r:id="rId9"/>
      <w:footerReference w:type="default" r:id="rId10"/>
      <w:pgSz w:w="16838" w:h="11906" w:orient="landscape"/>
      <w:pgMar w:top="1418" w:right="255" w:bottom="227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B2" w:rsidRDefault="003432B2" w:rsidP="00411BDF">
      <w:pPr>
        <w:spacing w:after="0" w:line="240" w:lineRule="auto"/>
      </w:pPr>
      <w:r>
        <w:separator/>
      </w:r>
    </w:p>
  </w:endnote>
  <w:endnote w:type="continuationSeparator" w:id="0">
    <w:p w:rsidR="003432B2" w:rsidRDefault="003432B2" w:rsidP="0041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53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02"/>
      <w:gridCol w:w="236"/>
    </w:tblGrid>
    <w:tr w:rsidR="001A6183" w:rsidTr="00562BD5">
      <w:trPr>
        <w:trHeight w:val="1245"/>
      </w:trPr>
      <w:tc>
        <w:tcPr>
          <w:tcW w:w="16302" w:type="dxa"/>
        </w:tcPr>
        <w:tbl>
          <w:tblPr>
            <w:tblStyle w:val="Tabela-Siatka"/>
            <w:tblpPr w:leftFromText="141" w:rightFromText="141" w:vertAnchor="text" w:horzAnchor="margin" w:tblpXSpec="center" w:tblpY="197"/>
            <w:tblOverlap w:val="never"/>
            <w:tblW w:w="163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92"/>
          </w:tblGrid>
          <w:tr w:rsidR="001A6183" w:rsidTr="00F377C8">
            <w:trPr>
              <w:trHeight w:val="859"/>
            </w:trPr>
            <w:tc>
              <w:tcPr>
                <w:tcW w:w="16392" w:type="dxa"/>
              </w:tcPr>
              <w:p w:rsidR="001A6183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6454D0DD" wp14:editId="24DDAC04">
                          <wp:simplePos x="0" y="0"/>
                          <wp:positionH relativeFrom="column">
                            <wp:posOffset>-248285</wp:posOffset>
                          </wp:positionH>
                          <wp:positionV relativeFrom="paragraph">
                            <wp:posOffset>87630</wp:posOffset>
                          </wp:positionV>
                          <wp:extent cx="10563225" cy="76200"/>
                          <wp:effectExtent l="0" t="0" r="28575" b="19050"/>
                          <wp:wrapNone/>
                          <wp:docPr id="2" name="Łącznik prostoliniow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0563225" cy="76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<w:pict>
                        <v:line w14:anchorId="68D65B70" id="Łącznik prostoliniowy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6.9pt" to="81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y5QEAABcEAAAOAAAAZHJzL2Uyb0RvYy54bWysU01v1DAQvSP1P1i+d5MN6oKizfbQqr1U&#10;sOLr7jrjjYW/ZJtNwo0D/wz+F2Mnm60ACYG4jGJ73pt5bybb60ErcgQfpDUNXa9KSsBw20pzaOj7&#10;d3eXLykJkZmWKWugoSMEer27eLbtXQ2V7axqwRMkMaHuXUO7GF1dFIF3oFlYWQcGH4X1mkU8+kPR&#10;etYju1ZFVZabore+dd5yCAFvb6dHusv8QgCPr4UIEIlqKPYWc/Q5PqZY7LasPnjmOsnnNtg/dKGZ&#10;NFh0obplkZFPXv5CpSX3NlgRV9zqwgohOWQNqGZd/qTmbcccZC1oTnCLTeH/0fJXx70nsm1oRYlh&#10;Gkf0/cu3r/yzkR8J+hqiVdJI24+kSmb1LtSIuTF7P5+C2/ukfBBeE6Gk+4B7kL1AdWTIVo+L1TBE&#10;wvFyXV5tnlfVFSUcH19scJaJvph4Ep/zId6D1dhFwLFhF8kKVrPjQ4hT6iklXSuTYsBu2zupVD6k&#10;JYIb5cmR4fjjsJ5LPMnCgglZJF2TkvwVRwUT6xsQaE/qOFfPi3nmZJyDiSdeZTA7wQR2sADLPwPn&#10;/ASFvLR/A14QubI1cQFraaz/XfWzFWLKPzkw6U4WPNp2zDPO1uD25eHMf0pa76fnDD//z7sfAAAA&#10;//8DAFBLAwQUAAYACAAAACEApj36peEAAAAKAQAADwAAAGRycy9kb3ducmV2LnhtbEyPy2rDMBBF&#10;94X+g5hCd4kcOQ2pazmUQkLJLm6gdCdb4wexJGMpjtOv72SVLod7uHNuuplMx0YcfOushMU8Aoa2&#10;dLq1tYTj13a2BuaDslp1zqKEK3rYZI8PqUq0u9gDjnmoGZVYnygJTQh9wrkvGzTKz12PlrLKDUYF&#10;Ooea60FdqNx0XETRihvVWvrQqB4/GixP+dlI2BbV9ed39/0pqp1oTvv4eBjzSMrnp+n9DVjAKdxh&#10;uOmTOmTkVLiz1Z51Embx64JQCmKacANWYrkEVkgQL2vgWcr/T8j+AAAA//8DAFBLAQItABQABgAI&#10;AAAAIQC2gziS/gAAAOEBAAATAAAAAAAAAAAAAAAAAAAAAABbQ29udGVudF9UeXBlc10ueG1sUEsB&#10;Ai0AFAAGAAgAAAAhADj9If/WAAAAlAEAAAsAAAAAAAAAAAAAAAAALwEAAF9yZWxzLy5yZWxzUEsB&#10;Ai0AFAAGAAgAAAAhAGG8H3LlAQAAFwQAAA4AAAAAAAAAAAAAAAAALgIAAGRycy9lMm9Eb2MueG1s&#10;UEsBAi0AFAAGAAgAAAAhAKY9+qXhAAAACgEAAA8AAAAAAAAAAAAAAAAAPwQAAGRycy9kb3ducmV2&#10;LnhtbFBLBQYAAAAABAAEAPMAAABNBQAAAAA=&#10;" strokecolor="black [3213]"/>
                      </w:pict>
                    </mc:Fallback>
                  </mc:AlternateConten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   </w:t>
                </w:r>
              </w:p>
              <w:p w:rsidR="001A6183" w:rsidRPr="007807CF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</w:t>
                </w:r>
                <w:r w:rsidRPr="007807C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>Zawodowy Dolny Śląsk</w:t>
                </w:r>
              </w:p>
              <w:p w:rsidR="001A6183" w:rsidRPr="00562BD5" w:rsidRDefault="001A6183" w:rsidP="00562BD5">
                <w:pPr>
                  <w:jc w:val="center"/>
                  <w:rPr>
                    <w:rFonts w:ascii="Times New Roman" w:eastAsia="Calibri" w:hAnsi="Times New Roman" w:cs="Times New Roman"/>
                    <w:sz w:val="16"/>
                    <w:szCs w:val="16"/>
                  </w:rPr>
                </w:pP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Projekt współfinansowany przez Unię Europejską ze środków Europejskiego Funduszu 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Społecznego </w:t>
                </w: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w ramach Regionalnego Programu Operacyjnego Województwa Dolnośląskiego 2014 – 2020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   </w:t>
                </w:r>
              </w:p>
            </w:tc>
          </w:tr>
        </w:tbl>
        <w:p w:rsidR="001A6183" w:rsidRDefault="001A6183" w:rsidP="00562BD5">
          <w:pPr>
            <w:pStyle w:val="Stopka"/>
            <w:jc w:val="center"/>
          </w:pPr>
          <w:r>
            <w:rPr>
              <w:rFonts w:ascii="Times New Roman" w:eastAsia="Calibri" w:hAnsi="Times New Roman" w:cs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71CE759" wp14:editId="5AE42FA0">
                <wp:extent cx="6935589" cy="407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5589" cy="407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A6183" w:rsidRDefault="001A6183" w:rsidP="003116CE">
          <w:pPr>
            <w:pStyle w:val="Stopka"/>
            <w:jc w:val="center"/>
          </w:pPr>
        </w:p>
      </w:tc>
    </w:tr>
  </w:tbl>
  <w:p w:rsidR="001A6183" w:rsidRDefault="001A6183" w:rsidP="00562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B2" w:rsidRDefault="003432B2" w:rsidP="00411BDF">
      <w:pPr>
        <w:spacing w:after="0" w:line="240" w:lineRule="auto"/>
      </w:pPr>
      <w:r>
        <w:separator/>
      </w:r>
    </w:p>
  </w:footnote>
  <w:footnote w:type="continuationSeparator" w:id="0">
    <w:p w:rsidR="003432B2" w:rsidRDefault="003432B2" w:rsidP="0041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251656192" behindDoc="0" locked="0" layoutInCell="1" allowOverlap="1" wp14:anchorId="34C4D2FD" wp14:editId="7DDF0222">
          <wp:simplePos x="0" y="0"/>
          <wp:positionH relativeFrom="column">
            <wp:posOffset>1349375</wp:posOffset>
          </wp:positionH>
          <wp:positionV relativeFrom="paragraph">
            <wp:posOffset>75565</wp:posOffset>
          </wp:positionV>
          <wp:extent cx="7559040" cy="728980"/>
          <wp:effectExtent l="0" t="0" r="381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1C477" wp14:editId="14BAFBA6">
              <wp:simplePos x="0" y="0"/>
              <wp:positionH relativeFrom="column">
                <wp:posOffset>377825</wp:posOffset>
              </wp:positionH>
              <wp:positionV relativeFrom="paragraph">
                <wp:posOffset>646430</wp:posOffset>
              </wp:positionV>
              <wp:extent cx="9477375" cy="0"/>
              <wp:effectExtent l="0" t="0" r="952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7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130F91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50.9pt" to="77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950AEAANADAAAOAAAAZHJzL2Uyb0RvYy54bWysU81u1DAQviPxDpbvrLOFZWm02R5aAYcK&#10;VgUewHXGG6v+k202SW8ceDN4r46d3VDxIyHExYo9M9/PzGRzMRhNDhCicrahy0VFCVjhWmX3Df30&#10;8fWzV5TExG3LtbPQ0BEivdg+fbLpfQ1nrnO6hUAQxMa69w3tUvI1Y1F0YHhcOA8Wg9IFwxNew561&#10;gfeIbjQ7q6qXrHeh9cEJiBFfr6Yg3RZ8KUGk91JGSEQ3FLWlcoZy3uaTbTe83gfuOyWOMvg/qDBc&#10;WSSdoa544uRzUL9AGSWCi06mhXCGOSmVgOIB3Syrn9x86LiH4gWbE/3cpvj/YMW7wy4Q1TZ0RYnl&#10;Bkf0/cu3r+LeqjuCfY1pJKvcpd7HGpMv7S4cb9HvQrY8yGCI1Mq/xQUoTUBbZCg9Hucew5CIwMfz&#10;F+v18zWSiVOMTRAZyoeY3oAzyBxxVFrZbJ/X/HAdE9Ji6iklP2tLeuQ8r1ZlkCxrnFSVrzRqmNJu&#10;QKJHZJ/0le2CSx3IgeNetHfL7BDBtcXMXCKV1nNRVTT8seiYm8ugbNzfFs7ZhdHZNBcaZV34HWsa&#10;TlLllI+yH3nNn7euHcuMSgDXpjg7rnjey8f3Uv7jR9w+AAAA//8DAFBLAwQUAAYACAAAACEAesCq&#10;x9wAAAALAQAADwAAAGRycy9kb3ducmV2LnhtbEyPTUsDMRCG74L/IYzgRWzSQsSumy0q9VR6cPXi&#10;Ld2Mm8XNZNmk7fbfdwqCHuedh/ejXE2hFwccUxfJwHymQCA10XXUGvj8eLt/BJGyJWf7SGjghAlW&#10;1fVVaQsXj/SOhzq3gk0oFdaAz3kopEyNx2DTLA5I/PuOY7CZz7GVbrRHNg+9XCj1IIPtiBO8HfDV&#10;Y/NT74OBbY3aL8PLsP3axNNae1Xj3dqY25vp+QlExin/wXCpz9Wh4k67uCeXRG9ALzWTrKs5T7gA&#10;Wi943e5XklUp/2+ozgAAAP//AwBQSwECLQAUAAYACAAAACEAtoM4kv4AAADhAQAAEwAAAAAAAAAA&#10;AAAAAAAAAAAAW0NvbnRlbnRfVHlwZXNdLnhtbFBLAQItABQABgAIAAAAIQA4/SH/1gAAAJQBAAAL&#10;AAAAAAAAAAAAAAAAAC8BAABfcmVscy8ucmVsc1BLAQItABQABgAIAAAAIQBd6p950AEAANADAAAO&#10;AAAAAAAAAAAAAAAAAC4CAABkcnMvZTJvRG9jLnhtbFBLAQItABQABgAIAAAAIQB6wKrH3AAAAAsB&#10;AAAPAAAAAAAAAAAAAAAAACoEAABkcnMvZG93bnJldi54bWxQSwUGAAAAAAQABADzAAAAMw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BC6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2E9"/>
    <w:multiLevelType w:val="hybridMultilevel"/>
    <w:tmpl w:val="A8CA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7A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0AD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5475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A08"/>
    <w:multiLevelType w:val="hybridMultilevel"/>
    <w:tmpl w:val="02E6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2D14"/>
    <w:multiLevelType w:val="hybridMultilevel"/>
    <w:tmpl w:val="854A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484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6A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59"/>
    <w:multiLevelType w:val="multilevel"/>
    <w:tmpl w:val="260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25CB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02D87"/>
    <w:multiLevelType w:val="hybridMultilevel"/>
    <w:tmpl w:val="7E50530E"/>
    <w:lvl w:ilvl="0" w:tplc="5854F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35E1F2A"/>
    <w:multiLevelType w:val="hybridMultilevel"/>
    <w:tmpl w:val="AED8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4286"/>
    <w:multiLevelType w:val="hybridMultilevel"/>
    <w:tmpl w:val="3A24DB62"/>
    <w:lvl w:ilvl="0" w:tplc="F17EF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2E663B"/>
    <w:multiLevelType w:val="multilevel"/>
    <w:tmpl w:val="729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455E5"/>
    <w:multiLevelType w:val="hybridMultilevel"/>
    <w:tmpl w:val="03CA9E9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A00505"/>
    <w:multiLevelType w:val="multilevel"/>
    <w:tmpl w:val="8E5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140E"/>
    <w:multiLevelType w:val="hybridMultilevel"/>
    <w:tmpl w:val="28B4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3F6B"/>
    <w:multiLevelType w:val="hybridMultilevel"/>
    <w:tmpl w:val="4872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079D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33A7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5538"/>
    <w:multiLevelType w:val="hybridMultilevel"/>
    <w:tmpl w:val="B2783FE4"/>
    <w:lvl w:ilvl="0" w:tplc="655AA3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B67FD"/>
    <w:multiLevelType w:val="hybridMultilevel"/>
    <w:tmpl w:val="6A98E3A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4"/>
  </w:num>
  <w:num w:numId="18">
    <w:abstractNumId w:val="22"/>
  </w:num>
  <w:num w:numId="19">
    <w:abstractNumId w:val="5"/>
  </w:num>
  <w:num w:numId="20">
    <w:abstractNumId w:val="21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F"/>
    <w:rsid w:val="00070730"/>
    <w:rsid w:val="000E65B5"/>
    <w:rsid w:val="001042FE"/>
    <w:rsid w:val="00104FA9"/>
    <w:rsid w:val="00120560"/>
    <w:rsid w:val="00142955"/>
    <w:rsid w:val="00155413"/>
    <w:rsid w:val="001A11E9"/>
    <w:rsid w:val="001A6183"/>
    <w:rsid w:val="001D1F42"/>
    <w:rsid w:val="001D5DF7"/>
    <w:rsid w:val="001E2AF5"/>
    <w:rsid w:val="001E63DE"/>
    <w:rsid w:val="001E7191"/>
    <w:rsid w:val="00216693"/>
    <w:rsid w:val="002205B6"/>
    <w:rsid w:val="0024690A"/>
    <w:rsid w:val="00252413"/>
    <w:rsid w:val="0026439E"/>
    <w:rsid w:val="0029604D"/>
    <w:rsid w:val="00297035"/>
    <w:rsid w:val="002D666F"/>
    <w:rsid w:val="0030194D"/>
    <w:rsid w:val="003116CE"/>
    <w:rsid w:val="003432B2"/>
    <w:rsid w:val="003825FD"/>
    <w:rsid w:val="003D1F18"/>
    <w:rsid w:val="003E5AFE"/>
    <w:rsid w:val="003E78C0"/>
    <w:rsid w:val="003F0AB7"/>
    <w:rsid w:val="004063F5"/>
    <w:rsid w:val="00411BDF"/>
    <w:rsid w:val="00416C85"/>
    <w:rsid w:val="004171B6"/>
    <w:rsid w:val="00431A86"/>
    <w:rsid w:val="00440CBB"/>
    <w:rsid w:val="00462F04"/>
    <w:rsid w:val="004F7994"/>
    <w:rsid w:val="00516802"/>
    <w:rsid w:val="00562BD5"/>
    <w:rsid w:val="005814B2"/>
    <w:rsid w:val="00592731"/>
    <w:rsid w:val="005C5C22"/>
    <w:rsid w:val="005D024F"/>
    <w:rsid w:val="00616BE0"/>
    <w:rsid w:val="006716F2"/>
    <w:rsid w:val="006C7615"/>
    <w:rsid w:val="006D7D49"/>
    <w:rsid w:val="006F0C0C"/>
    <w:rsid w:val="006F38ED"/>
    <w:rsid w:val="006F6301"/>
    <w:rsid w:val="00712EDA"/>
    <w:rsid w:val="007216F5"/>
    <w:rsid w:val="00771AC6"/>
    <w:rsid w:val="007807CF"/>
    <w:rsid w:val="007C5C70"/>
    <w:rsid w:val="007D5C43"/>
    <w:rsid w:val="007F1848"/>
    <w:rsid w:val="00805180"/>
    <w:rsid w:val="008622C3"/>
    <w:rsid w:val="008640E8"/>
    <w:rsid w:val="008708C3"/>
    <w:rsid w:val="008D54BB"/>
    <w:rsid w:val="008F7118"/>
    <w:rsid w:val="00901C17"/>
    <w:rsid w:val="0091346E"/>
    <w:rsid w:val="00917579"/>
    <w:rsid w:val="00985E0B"/>
    <w:rsid w:val="009B0CAC"/>
    <w:rsid w:val="009E0610"/>
    <w:rsid w:val="009F2627"/>
    <w:rsid w:val="009F4ECB"/>
    <w:rsid w:val="00A417E1"/>
    <w:rsid w:val="00A42C2F"/>
    <w:rsid w:val="00A52D97"/>
    <w:rsid w:val="00A5546E"/>
    <w:rsid w:val="00A606E5"/>
    <w:rsid w:val="00A64F46"/>
    <w:rsid w:val="00A75635"/>
    <w:rsid w:val="00AA0614"/>
    <w:rsid w:val="00AE0A87"/>
    <w:rsid w:val="00B91ACC"/>
    <w:rsid w:val="00BB689F"/>
    <w:rsid w:val="00C51EC6"/>
    <w:rsid w:val="00C65B24"/>
    <w:rsid w:val="00C72323"/>
    <w:rsid w:val="00C752AE"/>
    <w:rsid w:val="00C96C95"/>
    <w:rsid w:val="00CC381F"/>
    <w:rsid w:val="00D1691E"/>
    <w:rsid w:val="00D330B8"/>
    <w:rsid w:val="00D41D16"/>
    <w:rsid w:val="00D72906"/>
    <w:rsid w:val="00DA62F3"/>
    <w:rsid w:val="00DB7455"/>
    <w:rsid w:val="00DE606A"/>
    <w:rsid w:val="00E01AA4"/>
    <w:rsid w:val="00E5458C"/>
    <w:rsid w:val="00E57ABC"/>
    <w:rsid w:val="00E67BA7"/>
    <w:rsid w:val="00E817DB"/>
    <w:rsid w:val="00E914FB"/>
    <w:rsid w:val="00E94918"/>
    <w:rsid w:val="00EE60B8"/>
    <w:rsid w:val="00EF38E1"/>
    <w:rsid w:val="00F10E28"/>
    <w:rsid w:val="00F1239F"/>
    <w:rsid w:val="00F17002"/>
    <w:rsid w:val="00F32CEC"/>
    <w:rsid w:val="00F377C8"/>
    <w:rsid w:val="00F540D5"/>
    <w:rsid w:val="00F61AAC"/>
    <w:rsid w:val="00FA5C8A"/>
    <w:rsid w:val="00FB2005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5A08-DA2C-41BB-9945-913C1DC5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5</cp:revision>
  <cp:lastPrinted>2017-01-03T07:26:00Z</cp:lastPrinted>
  <dcterms:created xsi:type="dcterms:W3CDTF">2017-10-04T08:15:00Z</dcterms:created>
  <dcterms:modified xsi:type="dcterms:W3CDTF">2017-10-04T11:21:00Z</dcterms:modified>
</cp:coreProperties>
</file>